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7A" w:rsidRPr="0078467A" w:rsidRDefault="0078467A" w:rsidP="0078467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 Tj" w:eastAsia="Times New Roman" w:hAnsi="Times New Roman Tj" w:cs="Arial"/>
          <w:b/>
          <w:bCs/>
          <w:color w:val="09446D"/>
          <w:sz w:val="28"/>
          <w:szCs w:val="28"/>
          <w:lang w:eastAsia="ru-RU"/>
        </w:rPr>
      </w:pPr>
      <w:bookmarkStart w:id="0" w:name="_GoBack"/>
      <w:r w:rsidRPr="0078467A">
        <w:rPr>
          <w:rFonts w:ascii="Times New Roman Tj" w:eastAsia="Times New Roman" w:hAnsi="Times New Roman Tj" w:cs="Arial"/>
          <w:b/>
          <w:bCs/>
          <w:color w:val="09446D"/>
          <w:sz w:val="28"/>
          <w:szCs w:val="28"/>
          <w:lang w:eastAsia="ru-RU"/>
        </w:rPr>
        <w:t>Стратегияи му</w:t>
      </w:r>
      <w:r w:rsidRPr="0078467A">
        <w:rPr>
          <w:rFonts w:ascii="Times New Roman" w:eastAsia="Times New Roman" w:hAnsi="Times New Roman" w:cs="Times New Roman"/>
          <w:b/>
          <w:bCs/>
          <w:color w:val="09446D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b/>
          <w:bCs/>
          <w:color w:val="09446D"/>
          <w:sz w:val="28"/>
          <w:szCs w:val="28"/>
          <w:lang w:eastAsia="ru-RU"/>
        </w:rPr>
        <w:t>ови</w:t>
      </w:r>
      <w:r w:rsidRPr="0078467A">
        <w:rPr>
          <w:rFonts w:ascii="Times New Roman Tj" w:eastAsia="Times New Roman" w:hAnsi="Times New Roman Tj" w:cs="Arial"/>
          <w:b/>
          <w:bCs/>
          <w:color w:val="09446D"/>
          <w:sz w:val="28"/>
          <w:szCs w:val="28"/>
          <w:lang w:eastAsia="ru-RU"/>
        </w:rPr>
        <w:t xml:space="preserve">мат ба коррупсия дар </w:t>
      </w:r>
      <w:r w:rsidRPr="0078467A">
        <w:rPr>
          <w:rFonts w:ascii="Times New Roman" w:eastAsia="Times New Roman" w:hAnsi="Times New Roman" w:cs="Times New Roman"/>
          <w:b/>
          <w:bCs/>
          <w:color w:val="09446D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b/>
          <w:bCs/>
          <w:color w:val="09446D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b/>
          <w:bCs/>
          <w:color w:val="09446D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b/>
          <w:bCs/>
          <w:color w:val="09446D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b/>
          <w:bCs/>
          <w:color w:val="09446D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9446D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b/>
          <w:bCs/>
          <w:color w:val="09446D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b/>
          <w:bCs/>
          <w:color w:val="09446D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b/>
          <w:bCs/>
          <w:color w:val="09446D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b/>
          <w:bCs/>
          <w:color w:val="09446D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9446D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b/>
          <w:bCs/>
          <w:color w:val="09446D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9446D"/>
          <w:sz w:val="28"/>
          <w:szCs w:val="28"/>
          <w:lang w:eastAsia="ru-RU"/>
        </w:rPr>
        <w:t>сол</w:t>
      </w:r>
      <w:r w:rsidRPr="0078467A">
        <w:rPr>
          <w:rFonts w:ascii="Times New Roman" w:eastAsia="Times New Roman" w:hAnsi="Times New Roman" w:cs="Times New Roman"/>
          <w:b/>
          <w:bCs/>
          <w:color w:val="09446D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b/>
          <w:bCs/>
          <w:color w:val="09446D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b/>
          <w:bCs/>
          <w:color w:val="09446D"/>
          <w:sz w:val="28"/>
          <w:szCs w:val="28"/>
          <w:lang w:eastAsia="ru-RU"/>
        </w:rPr>
        <w:t xml:space="preserve"> 2013 </w:t>
      </w:r>
      <w:r w:rsidRPr="0078467A">
        <w:rPr>
          <w:rFonts w:ascii="Times New Roman Tj" w:eastAsia="Times New Roman" w:hAnsi="Times New Roman Tj" w:cs="Times New Roman Tj"/>
          <w:b/>
          <w:bCs/>
          <w:color w:val="09446D"/>
          <w:sz w:val="28"/>
          <w:szCs w:val="28"/>
          <w:lang w:eastAsia="ru-RU"/>
        </w:rPr>
        <w:t>–</w:t>
      </w:r>
      <w:r w:rsidRPr="0078467A">
        <w:rPr>
          <w:rFonts w:ascii="Times New Roman Tj" w:eastAsia="Times New Roman" w:hAnsi="Times New Roman Tj" w:cs="Arial"/>
          <w:b/>
          <w:bCs/>
          <w:color w:val="09446D"/>
          <w:sz w:val="28"/>
          <w:szCs w:val="28"/>
          <w:lang w:eastAsia="ru-RU"/>
        </w:rPr>
        <w:t xml:space="preserve"> 2020</w:t>
      </w:r>
    </w:p>
    <w:bookmarkEnd w:id="0"/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left="567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     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Бо Фармони Президенти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right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икистон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right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аз 30.08  соли 2013 № 1504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right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тасди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шудааст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left="495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left="720"/>
        <w:jc w:val="center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аддима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         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1. 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-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араён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асосан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унсур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иборат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таркибии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сиёсати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дохил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ёфта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амалишавии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иродаи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сиёсии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ти давлат 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самаранокии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иштироки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тамоми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шоха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окимияти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раванди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амалигардии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вобастагии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зич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       2. Асосан маф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тамоми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окимият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и 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ошкор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бартараф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сабабу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шароит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мусоидаткунанда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ошкор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инчунин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содиршавии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чунин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онуншикани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баратарафсозии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ибат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мегирад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3. Коррупсия яке аз зу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хавфноки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ёси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амчун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вазнин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яке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унсур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дидкунанда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амнияти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миллии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як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халалдоркунандаи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рушду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суботи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тимоию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эътироф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гаштааст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lastRenderedPageBreak/>
        <w:t xml:space="preserve">4. Рўзмарра ва мубрам будани масъалаи баррасишавандаро ба инобат гирифта,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иштирокчии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раванди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миллию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дахлдори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ташкилию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андешид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5. Дар сат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яке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асос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ониби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25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сентябри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2006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имзо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расонидани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Конвенсияи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Созмони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Милали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Мутта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шумор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меравад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6. Бо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андешидани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зарур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милл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мўи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меъёрии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абул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доктринаи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миллии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ташаккул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7. Бо тасвиб расидани Фармони Президенти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21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июли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1999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№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1262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тадбир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иловагии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пурзур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ришватхур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)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10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декабри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1999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абул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баъдан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25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июли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2005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мазкур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дарназардошти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дадори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и нав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абул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8. Инчунин бо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ў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дадори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исло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ташаккули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низоми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шаффофи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идоракун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сарфа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истифодаи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самараноки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рушди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устувори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тимо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ангии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Фармони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Президенти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10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январи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2007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№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143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Агентии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минбаъд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-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Агент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)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таъсис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9.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танзим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даровардани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Агент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мансубияти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хусусияти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коррупсионидошта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марти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2008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Агентии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укумати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7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сентяб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ри соли 2007 №414 “Дастурамали ба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хусусияти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коррупсионидошта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ристи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чунин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о”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абул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як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мутоби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гардонидани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меъёрии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зидди коррупсия 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йиру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илова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дахлдор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ворид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10. Бо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андешидани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мўии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тимоию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ангсозии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иштироки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раванди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уку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мати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26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январи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2008,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№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34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Стратегияи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2008-2012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тасди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11. Стратегияи мазкур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амчун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заминаи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гузошта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доираи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аксари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масъала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дарназардошти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тад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сотсиолог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рибаи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ифзи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кишвар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дигар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вазъи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тайи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сипаригашта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и худро ёфтанд.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12. Дар доираи Стратегияи зикргардида масъала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самарабахшии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ози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сарива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гузаронидани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тафтишоти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парванда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мансубияти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вайронкуни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маъмурии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хусусияти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коррупсионидошта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механизми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муносиб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и идоракун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шаффофият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осиб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исоботди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таври электрон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ва ба воситаи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бонк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пардохти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хизматрасони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муассиса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дигар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тадбир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Стратегия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пешбинигардида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дар кодекс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мурофиавии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вайронкунии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маъмур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андоз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танзими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худро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ёфтаанд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13.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абули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5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марти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2007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№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233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марти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2008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№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374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Агентии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тии 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21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июли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2010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№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631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аудити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дохил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бахши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21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июли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2010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№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626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идоракунии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дохил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бахши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29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декабри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2010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№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644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Дар бораи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имояи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иштирокчиёни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мурофиаи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судии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25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марти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2011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№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86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онунигардонии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расмикунонии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даромад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терроризм»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25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марти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2011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№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702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собгирии 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осиб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25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марти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2011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№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687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оператив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–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усту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28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июни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2011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№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723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,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28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июни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2011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№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749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Палати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», аз 28 июни соли 2011 №720 «Дар бораи тартиб ва шароити дар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ниго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доштани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гумонбаршуда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айбдоршаванда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судшаванда»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28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июни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2011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№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721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амният»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августи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2011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№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751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низоми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озатди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16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апрели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2012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№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828 «Дар бораи низоми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идоракунии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10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майи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2012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№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46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имоя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дастгирии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ибкор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1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августи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2012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№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895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тайёр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мутахассисон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дарназардошти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алаботи бозори ме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нат»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талабот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Стратегияи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мазкур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бармеоянд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14.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амзамон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абули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Фармони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Президенти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30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апрели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2010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№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864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тадбир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иловагии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укумати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сентябри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2010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№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431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тасди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чорабини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Тадбир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иловагии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2010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–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2012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амчун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кўто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муддати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радифи Стратегия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амчун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идомаи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манти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аррароти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асосии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мукаммалгардонии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сиёсати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такони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бахшид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15. Бо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сади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мўии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он,  бартараф намудани сабабу шароит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мусоидаткунанда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васеи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иштироки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Фармони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Президенти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14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декабри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2010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ўрои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миллии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тон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амчун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умумимиллии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машварат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мутоби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созандаи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амалигардонии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таъсис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16. Мутоби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банди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63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Консепсияи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пешгуии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инкишофи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Фармони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Президенти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19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феврали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2011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№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1021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тасди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гардидааст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дарназардошти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итмом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расидани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татби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Стратегияи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зикршуда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зарурати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объективии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идома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бахшидани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мазкур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инчунин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вият бахшидани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аракати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муттасил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овимати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мў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Стратегияи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2013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–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2020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17. Стратегияи 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2013 – 2020  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амчун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санади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барномавии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дурнамои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миёнаму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сиёсати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шиддат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кишвар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равона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амкории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мутоби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ба стандарт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созмон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бонуфузи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минта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lastRenderedPageBreak/>
        <w:t>18.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мароми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Стратегияи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мазкур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мунтазам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бартараф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монеа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овардани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роит барои рушди 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тисодиёт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инкишофи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арзиш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демократ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баланд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бардоштани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некуа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мардум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равона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 19. Дар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татби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талабот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Стратегия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адаф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зерин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мегарданд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: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  мусоидати бевосита дар амал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Стратегияи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миллии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ушд;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татби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давра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мукаммалгардонии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сиёсати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- таъмини рушди 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тисодию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тимо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суботи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сиёс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ташкил ва таъмини идоракунии муносиб дар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гуногуни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аёти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амъият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ташкил ва амалигардонии идоракунии электрон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аёти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тисодию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тимо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доираи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Консепсияи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ташаккули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укумати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электрон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устувор намудани боварии мардум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давлат, иштироки васеи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идоракунии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амчун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онибдории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исло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баланд бардоштани эътимоднокии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ша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рвандон ба фаъолияти сохтор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 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20. Барои расидан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адаф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Стратегия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пайгирона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вазифа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зерин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: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мукаммалгардонии заминаи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институтсионал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ошкор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шудани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вайронкуни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мукаммал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гардонидани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шакл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усул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восита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ташкили 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меъёрии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идоракунанда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овардани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шароит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мушкилгардо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нидани рафтори 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пастшавии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таъминкунанда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вусъатди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фаъолгардонии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амкории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lastRenderedPageBreak/>
        <w:t xml:space="preserve">-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сохтор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таъмини 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меъёр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рафтори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тарафи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маврид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зарур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татби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бурсоз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мувофи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амалкунанда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муомилоти 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сармоягузори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оммав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танзим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идоракунанда бошанд, яъне зери назорати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атъии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амъият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шаффоф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бошанд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расмиёти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танзимкунандаи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содда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гардонидашуда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овардани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шароити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имтиёзнок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ворид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сармояву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амалиёт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дорои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изот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муосир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21. Принсип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асосии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Стратегия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мебошанд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: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волоияти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баробарии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дебюрократизатсия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таъмини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ифзи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озоди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конститутсион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манфиат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инсон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инчунин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манфиат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лат аз ифшои коррупсия;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поктинат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шаффофият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исоботди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–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Стратегия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манфиат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фоидаи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умумии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муассиса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амалисозии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шаффоф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исоботди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бошад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коррупсия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амчун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ке аз 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амнияти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монеа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рушди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нумўи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тисодиёти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эътироф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озодии сухан;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амкории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шарикии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бахши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хусус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«баровардани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тисодиёти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махуф»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укумат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итти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амъият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муттасилият ва во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еъият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–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шиддати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тавассут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и тадбир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муттасил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мунтазам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дарназардошти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вазъияти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ноил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нати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назаррас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асос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амал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равона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гардидаанд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аррар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афзалият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еъ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мў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ои 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самаранок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мегарданд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lastRenderedPageBreak/>
        <w:t>- нати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маъмул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муваффа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мушаххаси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чорабини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Стратегия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нишонди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нати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амалишавии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Стратегия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амчун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механизми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пайдар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ангс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озии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к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ўшиш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–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принсип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боло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овардашуда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удияти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мониторинги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мунтазами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вазъияти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бармеоянд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соддагардонидани тартиби мурофиавии тафтишоти коррупсия ва 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аррар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аримав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мутаносиб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дорошавии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ё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зарари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мусодираи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амвол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амчун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асосии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созмон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–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мавриди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Стратегия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окимияти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шаффоф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самаранок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о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созмон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бошад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22.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мўи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чорабини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Стратегия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пешбинишуда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принсип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меъёр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дохил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,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,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вазъи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пешгўии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рушди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нати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илмии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ба коррупсия,  аз он 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,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рибаи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муштарак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,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коршиносони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,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намояндагони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асос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меёбад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23.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лат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Стратегия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чорабини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2013-2020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пешбин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24. Манбаъ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тадбир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Стратегия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чорабини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мушаххаси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захира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шарикон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-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созмон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кишвар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донор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инчунин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бахши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хусус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борат мебошад.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left="1143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Боби 1. Самт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асосии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Стартегияи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сол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2013-2020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left="1143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§ 1.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С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иёсати миллии зиддикоррупсион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ӣ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25. Сиёсати миллии 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зерин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мегардад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: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баланд бардоштани самаранокии фаъолияти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марказ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окимияти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худидоракунии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тавассути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мунтазам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мукаммал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барнома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дар фаъолияти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окимияти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технология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инноватсион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айният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шаффофиятро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мавриди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абули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меъёрии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инчунин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амкории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байниидоравии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электронии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зикршуда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доираи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низоми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укумати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элект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рон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расонидани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хизматрасонии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имплементатсияи 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аррароти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тарафи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эътирофгардида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дадори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дигари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доираи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иштироки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намояндагони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ваколатдори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минта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шакли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тавсия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мониторинг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рейтинг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одкун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гузаронидани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экспертизаи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меъёрии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лои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меъёрии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 - криминализатсияи талаботи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иловагии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Конвенсияи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Созмони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Миллали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Мутта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пешбин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асосии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амчун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тадбир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одкунанда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Стратегия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  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механизми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талаботи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меъёр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кистон “Дар бораи мубориза бар зидди коррупсия” оид ба низоми пешгирии коррупсия ва такмили минбаъдаи ин низом дар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зикршуда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такмили низоми назорати давлатии 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аудит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садноки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хавф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оррупсия дар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муассиса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такмили шароит, расмиёт ва механизм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васеъ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гузаронидани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музояда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шакли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электрон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инчунин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такмили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расмиёти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дахлдор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lastRenderedPageBreak/>
        <w:t xml:space="preserve">- баланд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бардоштани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амиятнокии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оти маъмур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дохилиидорав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риояи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талабот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нисбат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рафтори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хизматчиёни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батанзимдарории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бархурди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манфиат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вусъат додани низоми маърифати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такмили кори во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хадамоти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кадр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аудити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дохилии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оким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ияти 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масъулият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нишонди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нати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вайронкуни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маъмур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мўии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самаранокии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тадбир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рупсия дар ми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ёси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минта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истифодаи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усул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махсуси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тафтишот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кумаки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техник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мурофиавии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судии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граждан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  баланд бардоштани самаранокии 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асос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мониторинги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татби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кун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абули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сарива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меъёрии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пешбинишуда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такмили асос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ташкилию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методии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экспертизаи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меъёрии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лои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меъёрии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аррар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нати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мусбии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баррасии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хулоса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таносуби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дарсад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сифати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нишонди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нати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одкунанда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татби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босамар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садноки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дудият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манъкуни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дадори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меъёрии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аррар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доир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шахсоне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мансаб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менамоянд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шахсони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мансабдорони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окимияти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баланд бардоштани сифати омодагии касбии мутахассисон дар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со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такмили низоми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исоботди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мувофи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талаботи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стандарт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вусъат додани иштироки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Т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мкории байналмилалии зиддикоррупсионии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коркарди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асос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lastRenderedPageBreak/>
        <w:t>ташаббус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минта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мубодилаи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дигар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таълими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мутахассисон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рибаомузии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сабаб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ибат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и коррупсия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ангоми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тайёр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кадр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иштирок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семинар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конференсия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миз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мудаввар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  бартараф намудани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гуна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тавлидкунандаи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овардани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шароити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сармоягузори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монеаг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мекунанд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  омўзиши амалия ва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рибаи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адами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таъмини иштироки манфиатдори 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бахши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хусус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§ 2. Криминализатсияи коррупсия ва фаъолияти 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ифзи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26. Криминализатсия аз ну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назари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илм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тан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аломат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нави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таркиби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амчунин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баланд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бардоштани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санксия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доираи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таркиб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истифодабарии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дудият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институти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озод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авобгарии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27. Криминализатсия бояд дар ду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баррас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амчун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араён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нати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криминализатсия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ошкор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шакл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амъият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хавфнокии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кирдор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инсон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эътирофи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имконпазир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саднокии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-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мебошад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криминализатсия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пайдо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меъёр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нав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мебошад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28. Дар бахши криминализатсияи 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аррар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авобгарии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йир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аррароти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дахлдори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Кодекси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мувофи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ё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мутоби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овардани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меъёр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lastRenderedPageBreak/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аррароти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Конвенсия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Созмони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Миллали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Мутта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мебошад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Чунончи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авобгарии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маъмур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аррар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рзиши ту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баъди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гирифтани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авобгарии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муайян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29. Мутоби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талаботи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стандарт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муайянсозии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баъзе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хусусияти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гузаронида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Конвенсияи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Созмони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Миллали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Мутта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зидди коррупсия, Конвенсияи Шўрои Аврупо дар бораи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авобгар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Конвенсияи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Созмони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амкории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Рушд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шахсони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мансабдори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пора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ришва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ангоми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гузаронидани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амалиёти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).</w:t>
      </w:r>
      <w:proofErr w:type="gramEnd"/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30.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Дар ин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араён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криминализатсия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амчун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мукаммалгардонии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истифода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дастовард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рибаи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бомуваффа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иботи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васила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густариши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ого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исозии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замони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муосир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упсия реша мегирад, дар асоси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тарзу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усул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адами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стандарт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пешбин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гардиданд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хеле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нуфузи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арсаи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амчун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бунёд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дем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ократ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вобастагии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калон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обили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зикр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замон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замина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зарур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гардидаанд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31. Барои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Т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стандарт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талаботи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Конвенсияи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Созмони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Миллали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Мутта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тавсия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алиёти Истамбулии Шабакаи зиддикоррупсионии кишвар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Аврупои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Осиёи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Марказ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минта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созишнома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минта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Итти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Гурў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татби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шустани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пул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Созмони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амко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рии 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пешбинишуда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мадди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аввал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баррас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32. Ба масоили криминализатсияи шакл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гуногуни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ирёбии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порахур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гуна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ў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шиш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моил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ё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моилшавии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шахсони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мансабдори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оммав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низоми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навини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давлатдор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вазъи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муайянсозандаи батанзимдарории муносибат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гардидааст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обилияти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баъзе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гуру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манфиатдор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араён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хос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мебошад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Баробари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мунтазирии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истифодаи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имконият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давлатдор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низоми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талаботи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шди во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еъии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муносибат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дурнаморо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озо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менамояд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Бинобар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сиёсати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криминализатсия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чунин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тиё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доштааст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lastRenderedPageBreak/>
        <w:t xml:space="preserve">32.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Яке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аз шакл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криминализатсия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–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Кодекси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такмил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механизми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авобга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кашидан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пешгирикунии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гирифтани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моил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шахсони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мансабдор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саднок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аразнок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ифода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мегардад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33. Комиссияи кории байниидорав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Президенти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таъсис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имплементатсияи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аррароти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Конвенсияи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Созмони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Миллали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Мутта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тавсия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FATF-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тули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аввали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амалишавии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Стратегия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асоси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омўзиши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рибаи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муваффа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ози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мониторинги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ба Механизми шар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амалишавии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Конвенсияи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Созмони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Миллали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Мутта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умуми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Конференсияи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аъзоёни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Созмони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Миллали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Мутта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маърузаи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муфассалро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менамояд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34. Мувофи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исоботи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мониторинги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стон дар доираи На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амалиёти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Истамбул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тавсия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дахлдор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алалхусус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номувофи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талаботи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стандарт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Кодекси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муайян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вобаста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мутоби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талаботи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онвенсияи Созмони Миллали Мутта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фасли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«Криминализатсияи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исоботу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тавсия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нав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35. Барои мувофи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стандарт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омўхтани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имконпазирии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ворид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йирот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модда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декси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порахўрии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айрифаъол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алалхусус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–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авобгарии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«талаб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дархостан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пора»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«роз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таклифи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пора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ё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абул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таклиф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ё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ваъдаи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пора»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порахурии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айрифаъол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«таклиф»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«ваъда»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а дар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порахурии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омўхта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«амвол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дорои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неъмат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айримодд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бартарият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имтиёз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дигар”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доираи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предмети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пора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муайян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«бартарияти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дудсозии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«фоидаи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модд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амчунин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миён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арав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иштироки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шахсони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сеюм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муайян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асос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авобгарии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таъсири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номатлуб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гаштани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аразнок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адди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баъди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гирифтани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зиёдтари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шахси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маса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нбдор ба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авобгарии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кашида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баррас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36. Алалхусус, ворид намудани 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йиру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илова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дахлдор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Кодекси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пешбин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авобгарии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ришвахў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порахўр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тарафи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шахсони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lastRenderedPageBreak/>
        <w:t>манс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абдори давлати хори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истиснои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масуният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)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васеъ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гардонидани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«шахси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мансабдор»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37. Механизми зер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расмикунонии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дорои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амвол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восита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ва даромад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бадастоварда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ониби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Департаменти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мониторинги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Бонки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миллии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тамоми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субъект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дигари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айдгирандаи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гардиши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чунин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дорои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дастурамали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укуматии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танзимкунандаи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тартиби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иттилооти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дахлдо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р дар бораи амалиёт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анок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дорои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адди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муайян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зиёд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шахсони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гардиши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чунин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дорои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ирсол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мавод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дахлдори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тафтиш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аудит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назоратбарии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иши дорои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кишвар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38. Тартиби мав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мусодираи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дорои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ангоми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содир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намебошад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зарур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тартиби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мусодираи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восита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даромад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нати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гуногуни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хусусияти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коррупсионидошта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сарфи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вазнинии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инчунин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мусодираи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амвол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ё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эквиваленти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пулии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даромад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нати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содир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овардашуда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йиру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илова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ворид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Яке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усул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самарнок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пешбин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мусодираи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амвол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дорои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дигари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нати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амчун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асос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арима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амчун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алтернатив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Кодекси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н барои содир намудани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мебошад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39. Мукамалгардон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ифзи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сохтор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Баамалбарории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тадбир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кафолат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тимо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кормандони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ифзи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амчун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тадбир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мушаххас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устувор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самаранокии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кормандони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зикршуда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амният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мувофи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талаботи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“Дар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амният”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2011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абул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равона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мегардад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 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нишон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суботи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сиёс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боздоштани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шакл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амъият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хавфноки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боварии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мардум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исло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укумат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муносибати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кормандони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ифзи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поктинат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интизоми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яи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озоди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надодан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вайронкуни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як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корманд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вобаста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ши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алкунанда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lastRenderedPageBreak/>
        <w:t>40. Боиси таассуф аст, ки дар байни кормандони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ифзи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татби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кунан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даи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ифзи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озоди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инсон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мебошанд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кормандоне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ой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гирифтаанд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мезананд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41. Дар давоми сол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2007-2012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ониби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857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хусусияти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коррупсионидошта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нисбати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593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нафар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кормандони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ифзи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ошкор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гирифта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42. Чунин нишонди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водор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месозад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зерин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расонида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: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самараноки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и фаъолияти мутахассисон, такмили низоми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оба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огузор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омодаг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бозомўзии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кадр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таъмини баланд бардоштани сат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модд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техникии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ифзи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технология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иттилоотии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замонав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таъмини устувории институтсионал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амчун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обилият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ифзи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дигар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рафтани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кадр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омодашуда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ташаккулёб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камкунии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сутуни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обили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касбиро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менамояд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бинобар ин ба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мансуб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вакола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ангсозии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тамоми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окимияти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дархост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дастури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хатт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бартараф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вайронкунии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шахсони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манфиат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асос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и муро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боэътимод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хавф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ё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ошкоршуда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гуру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тафтишоти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тафтиш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аудит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риояи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мебошанд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тасди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тбарии 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методии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тафтишу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муштарак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дастур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суйистифода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хавф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аъзоёни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чунин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гуру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асоси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мунтазам гузаронидани тад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илм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масоили 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тавсия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метод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ошкор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тафтишоти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осон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гардонидани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душвори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кормандони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ифзи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судя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lastRenderedPageBreak/>
        <w:t xml:space="preserve">43.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Дар ин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араён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рибаомузии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кормандон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и зикршуда дар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рибаи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кишвар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барнома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бомувафа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баробари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авасманд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гардонидан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оисав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сифати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баланд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бардоштани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муносибат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вазифа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азхуднамоии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истило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касбии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забон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хори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истифодаи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техникаи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компютер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технология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дигари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замонав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таври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мусоидат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менамояд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адафи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афзалиятноки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марказ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такмили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ихтисоси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корманд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он шуда барои манфиатовар намудани фаъолияти босамари 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замина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мегардад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44. Тадбир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тахассусманд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дурнамои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наздик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удо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ё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судя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интихоб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оба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кадр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касбият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поктинат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раз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риояи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Кодекси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одоби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судя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омўзиш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гирифтани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судя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кормандони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дастго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бархурди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манфиат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баланд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бардоштани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дониши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касб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онуншикани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мушаххаси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ташкилию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маъмур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механизми баамалбарории 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устувор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сохтани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заминаи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моддию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техник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рез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намоянд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андешида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мешаванд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45. Ба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як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судя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баланд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бардоштани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эътибори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окимияти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амчун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тадбир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Стратегия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доир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чорабини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пешбин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мувофи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принсип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Бангалории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рафтори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судя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26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ноябри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2002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Гаага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абул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гардидааст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Барномаи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исло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дигар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меъёрии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дахлдор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ешбин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мешаванд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46. Дар назди кормандони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ифзи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симои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баланд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бардоштани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эътибор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обрў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боварии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мардум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аноатмандии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як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мунтазирона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мекунад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вазифа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зошта мешаванд ва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амзамон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шароити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бештари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ташкилию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моддию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техник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масъулияти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сохтор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молиявию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аг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ифзи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пурзур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самаранокии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амалишавии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ин тадбир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зиммаи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прокуратура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вогузошта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47. Аз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такмили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хизматчии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поктинат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ватандуст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аррароти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конститутсионии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арзиши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озоди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худи инсонро дар назар доштааст, ба 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lastRenderedPageBreak/>
        <w:t>муносибати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софдилона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вазифа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амчун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нишонди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нати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аррар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48. Бо шарти риояи бечунучарои ин талабот аз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ониби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гуна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шакл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авасмандкун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имтиёз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доираи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имконият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инчунин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вобаста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пешрафти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гардонидани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бевосита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еъии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як корманди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мансуб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дониста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баланди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маоши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исоббарор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49. Аз бу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мукаммалгардонии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асос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заминаи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моддию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техникии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ифзи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механизми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идораку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баланд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бардоштани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музди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нафа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кормандони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мунтазам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муайян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удо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молиявию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агии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муассиса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минбаъд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вазифадор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мешаванд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исоббарори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тиё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сохтор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рмандонро бо инвентаризатсия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семо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гузаронида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аввали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мавод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канселяр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дигари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шароити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мусоиди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зарурро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гузориш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намоянд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50. Баланд бардоштани музди ме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кормандони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ифзи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р асоси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арордод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имтиёзнок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адорони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нафа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расидаи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рибаи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мебошанд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сифати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мутахассис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машваратч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ворид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йиру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илова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танзимкунандаи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вазъи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ихтисори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кадр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сарфаи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модд</w:t>
      </w:r>
      <w:proofErr w:type="gramStart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техникии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лои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шарик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мегарданд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амъбастии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мунтазам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амчун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тадбири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аввалиндара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самарабахшии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пешбин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да мешавад. Яъне тамоми харо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мавриди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мунтазам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шакли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мўии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нозирот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аудити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дохил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хадамоти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амнияти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дохил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дигар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восита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окимаи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атмии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нати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мушовараи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гузаронида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асос тадбир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дахлдор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мегарданд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51. Чунин тадбир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зарурати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кадр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баландихтисоси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масъул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надодан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«бурунрафти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тидори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авасмандгардонии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шахс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шароит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тимоию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маишии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содиршавии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моилшав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бармеояд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52. Сарчашма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тадбир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тартиби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махсус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музди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пардохти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мукофотпули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убронпули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зиёда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аррар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хисоби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ароршудаи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зарари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влат, ки ба сурат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махсуси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ифзи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моддаи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30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Стратегия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исман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гузаронида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53. Такмили минбаъдаи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мукамалгард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онии  санад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меъёрии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танзимдарорандаи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тартиботи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дохил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кормандони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дастго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интихоб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таъини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судя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парванда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судя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Кодекси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касбии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одоби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судя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механизми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и назоратбарии фаъолият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онуншикани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тадбири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исло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мегардад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54.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ангсоз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расмикунонии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даромад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прокуратура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нобар талаботи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танзимкунандаи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инояткории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дастрасии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моддаи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5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“Дар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коррупсия”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Прокуратураи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генералии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мувофи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ъбаи мониторинг ва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ангсозии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низоми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онунигардонии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расмикунонии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)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даромад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бадастоварда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55.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бехтар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дохил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такмили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сохтори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доираи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Барномаи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исло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и политсия пешбин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чорабини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вобаста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мукаммалгардонии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идоракунии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муносиб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омўзиш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сиёсати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,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поктинат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одоби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корманди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дохил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шавад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56. Дар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аёни фаъолият, амалисозии вазифа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адаф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хифзи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бештари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созмон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амкори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тарафайн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адафу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тадбир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пай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васта чора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таъхирнопазир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андешид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       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        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§3.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Пешгирии коррупсия 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амчун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усули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самаранок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нати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абахши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коррупсия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lastRenderedPageBreak/>
        <w:t>57. Пешгирии коррупсия аз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чорабини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таъсирнок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иборат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анба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мухталифро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мегирад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а дар нати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авобгарии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маъмур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интизом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кашидани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шахсоне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мезананд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бартарафкунии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сабаб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шароити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содиршавии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вайронкунии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асоси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рибаи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бадастоварда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аи амалишавии Стратегия шакл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зерини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мавриди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истифода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мешаванд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: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пешгирии коррупсия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амчун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воситаи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самаранок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эътирофгардида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камтарро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нисбат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тафтишоти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талаб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мекунад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муъ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масъала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исло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оракунии 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поктинат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шаффофият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исоботди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институт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хавф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аудити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амчун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худба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махсуси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интихобии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вазорату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тарафи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барнома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милл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идорав</w:t>
      </w:r>
      <w:proofErr w:type="gramStart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ошкор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бештар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хавф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гирифтор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сабаб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шароит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амчун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одисаи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низомнок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мусоидаткунанда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андешидани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тадбир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дахлдори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эътиноиро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гирад;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дар сат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окимияти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мониторинги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ониби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хавф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бештар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хавф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ирифторшуда ва шар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раванди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амалишавии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стандарт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стратегияи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миллии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барнома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дар сат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бошад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мониторинги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ониби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шўро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комисс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милл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амъият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ба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расмиёти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тартиби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онунгузор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лои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меъёрии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сотсилог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илмию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бархурди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анфиат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расмикунонии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терроризм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инчунин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изб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сиёс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чорабини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интихобот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принсипи афзалияти тадбир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бартараф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ё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сабаб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шароит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и баву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удо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ё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мусоидат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одиса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равона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гардидаанд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lastRenderedPageBreak/>
        <w:t>58. 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масъала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усул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самараноки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кишвар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асоси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омўзиш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рибаи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адами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кишвар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унин технология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кишвар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мавриди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омўзиш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дарназардошти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хусусияти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милл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рибаи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кишвар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зерин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рез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: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мубодилаи иттилоот дар бораи масъала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тамоил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миён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омада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созиш расидан дар хусуси 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доир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чораниби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муштараки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судманд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  дар доираи чунин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мубодилаи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захира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хавф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абини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таълим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интишори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мавод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ахборот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метод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         59. 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рибаи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бадастоварда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нишон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чунин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босамар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нати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анок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мувофи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дахлдор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вобаста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вазифадор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созишнома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шартнома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)-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бораи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конференсия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гурў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байниидорав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сафар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бурунмарз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минта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кишвар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мутахассисони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имконият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дарёфт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созмон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бахши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хусус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зиш пешни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намоянд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9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60.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 Та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ияи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консепсияи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таълимди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анда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.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институт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таълими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мансабдорон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уланд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категория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хизматрасонии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менамоянд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баву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удо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манбаъ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, 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босамари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ангоми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таълим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малакаи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густариш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9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61.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 Муносибати педагог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.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муносибати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педагог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инсонро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ёд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мумкин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агар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ў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таълим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иштирок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итти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лоот тавассути риояи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истифодаи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усул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таълимгирифтаро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амарўза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имконпазир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иштирокчиёни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семинар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таълим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62.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 Нати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: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даъват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ташви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) </w:t>
      </w:r>
      <w:proofErr w:type="gramStart"/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.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Пешгирисозии коррупсия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к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ўшиш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бардаво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мро талаб менамояд. Амал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мува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нопайваста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нати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дилхо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намеоварад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Ташви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lastRenderedPageBreak/>
        <w:t>ифода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мегардад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муносибати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низомнок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ё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стратегия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ё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тавре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рибаи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адами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муваффа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нишон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дохил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мешаванд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: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абули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кодекси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умумии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одоб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ё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дастури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шахсони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низоми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вазифа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менамоянд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таълимоти бардавом ва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омодагии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кадр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хавф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дохили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муассиса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аррар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механизми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дохилии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аудити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араён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);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муайян намудани зарурат дар таълимоти минбаъда;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омодаг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муштарак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пешгиринамоии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сия байни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дигари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63. Низоми эъломияи расмии даромад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исло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иддиро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талаб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менамояд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масалан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омма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интишор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механизми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аррар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доираи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шахсон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оянд, васеъ гардонида шавад.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  64. Дар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со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аудит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сифати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аудит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Палатаи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таъсис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илият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исоботди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пешбин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гардидааст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>65. Низоми хариди давлат</w:t>
      </w:r>
      <w:r w:rsidRPr="007846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араёни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инкишоф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арор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дошта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б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>арои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 Т</w:t>
      </w:r>
      <w:proofErr w:type="gramEnd"/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мушкилоти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иддиро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пеш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меоварад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Бояд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рушди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хариди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идома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ёфта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амаи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имконият</w:t>
      </w:r>
      <w:r w:rsidRPr="007846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мав</w:t>
      </w:r>
      <w:r w:rsidRPr="007846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удияти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а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бартараф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гардад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механизми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муста</w:t>
      </w:r>
      <w:r w:rsidRPr="007846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ками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идоракуниву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назорат 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ташкил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3"/>
          <w:sz w:val="28"/>
          <w:szCs w:val="28"/>
          <w:lang w:eastAsia="ru-RU"/>
        </w:rPr>
        <w:t>шавад</w:t>
      </w:r>
      <w:r w:rsidRPr="0078467A">
        <w:rPr>
          <w:rFonts w:ascii="Times New Roman Tj" w:eastAsia="Times New Roman" w:hAnsi="Times New Roman Tj" w:cs="Arial"/>
          <w:color w:val="000000"/>
          <w:spacing w:val="-3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>  66. Дар самти мубориза бо коррупсияи сиёс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кори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зиёд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пеш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истодааст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алалхусус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и</w:t>
      </w:r>
      <w:proofErr w:type="gramEnd"/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таъмини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исоботди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ии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молиявии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дахлдор 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ониби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изб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сиёс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номзад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па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н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меъёр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одоби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кормандони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онунгузор 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инкишофи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заминаи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онунгузор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идоракунии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бархурди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манфи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>ат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>67. Бо ма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сади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шохаи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окимияти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суд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 дар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бояд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меъёр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мушаххаси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интихоб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вазифа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озод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lastRenderedPageBreak/>
        <w:t>намудани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судя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о 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пешбин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шаванд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ли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омеа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маълумот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суд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дастрас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дошта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бошанд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имкони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симоти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тасодуфии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парванда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иддан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баррас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гарданд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низоми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мав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удаи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меъёр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одоб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рафтори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судя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оро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танзим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мекунанд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>,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нав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омўхта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шуда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мавриди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баррас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арор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дода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pacing w:val="-1"/>
          <w:sz w:val="28"/>
          <w:szCs w:val="28"/>
          <w:lang w:eastAsia="ru-RU"/>
        </w:rPr>
        <w:t>шавад</w:t>
      </w:r>
      <w:r w:rsidRPr="0078467A">
        <w:rPr>
          <w:rFonts w:ascii="Times New Roman Tj" w:eastAsia="Times New Roman" w:hAnsi="Times New Roman Tj" w:cs="Arial"/>
          <w:color w:val="000000"/>
          <w:spacing w:val="-1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 68. Инчунин 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бахшидани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бахши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хусус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зарур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мебошад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муштарак байни бахш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хусус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ангоми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сиёсати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ибкорон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шаффофият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баланд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бардошта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муносибати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эътимодбахш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аррар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69.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Аз ин ли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низоми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институтсионалии 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тадбир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зерин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андешида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: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  <w:t>-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   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ия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абули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лои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 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меъёрии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мутоби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стандарт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байналмилалии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  <w:t>-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   бартараф намудани омил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мусоидаткунанда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меъёрии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  <w:t>-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   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ия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абули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методикаи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тартиби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)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гузаронидани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экспертизаи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зиддикоррупсионии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меъёрии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лои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меъёрии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инчунин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арзёбии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доравии лои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абули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дастурамал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нисбати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хизматчиёни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вобаста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гирифтани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мукофот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тў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бурдани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бархурди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манфиат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баланд бардоштани вазъи 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аёти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еии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кормандони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ашкилоту муассиса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таба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гуногуни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зиёд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ой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зиёд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музди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нафа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апули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  таъмини шаффофияти ташаккул ва харо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восита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асос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амволи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латии 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истифодаи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самараноки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соддаргардонии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расмиёти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барасмиятдарор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мавриди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танзими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ибкор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махсусан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исте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бурдани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монеа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зиёдат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нозарур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мусоидаткунанда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- кам намудани номгуи 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озатнома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идаи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ибкор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номгуи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одшаванда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lastRenderedPageBreak/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гирифтани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озатнома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вохў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бархурди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субъект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ибкор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дахлдори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араён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  -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амъия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дигар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раванди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абули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меъёрии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барнома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идоракунии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,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мониторинги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тавассути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ойгир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матни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чунин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лои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веб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сайти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иякунанда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- ташкили омўзиши васеи масъала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зина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ифзи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иштироки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таъмини дарки коррупсия, ташаккули мафкураи 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таба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гуногуни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иштироки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фаъоли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-истифодаи васеи воситаи ахбори омма (радио, телевизион,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р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ўзномаю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.),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шабакаи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интернет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ибу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ташви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мондади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сиёсати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шаккули фазои то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атнопазир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амал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стандарт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кишвар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бехтар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амкори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дадори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  <w:t>-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   баланд бардоштани обрую нуфузи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арсаи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,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паст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кардани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дарки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саросарии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таба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гуногуни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пурзур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§ 4. Иштироки 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омеаи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ша</w:t>
      </w:r>
      <w:proofErr w:type="gramEnd"/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дар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араёни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миллии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коррупсия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 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       70. Мубориза бо коррупсия кори даста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амъона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умум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амбастаг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иштироки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як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фарди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метавонад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нати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дилхо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оварад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гирифта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lastRenderedPageBreak/>
        <w:t xml:space="preserve">        71. Ин нукта дар Паёми Президенти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таъкид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: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як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фарди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мгузор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бошад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»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        72. Тайи давраи сипаришуда як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амъият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махсус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ибу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ташви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сиёсати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таъсис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дигар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ифзи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омўзиши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рупсия дар байни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маорифпарвар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ташаккули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мафкураи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босазо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        73. Дар назди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окимияти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вилоят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комиссия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амъият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ба пешгирии коррупсия таъсис дода шуда, дар баробари намояндагони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асоси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принсипи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баробар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намояндагони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зиёиён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ассотсиатсия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адорони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ангу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дигар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таба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рвандиро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гирифта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асии масъала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амалигардонии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сиёсати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мондади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барнома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ибу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ташви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ташаккули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мафкура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фазои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атнопазир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ширкат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истодаанд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74. Барои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бештари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рез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амалигардонии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сиёсати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шаффофияти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ифзи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озоди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инсон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дастрас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иттилоот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,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авасмандгардон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ифзи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шахсони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ба коррупсия мусоидаткунанда, ташаккули мафкура ва фазои то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атнопазир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татби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чорабини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зерин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мувофи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: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  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амъият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дигар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абули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меъёрии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барнома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вобаста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ифзи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озоди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инсон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  таъмини шаффофияти фаъолияти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иштироки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васеи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абули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муассиса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шахсони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мансабдори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ахборотди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восита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ахбори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омма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мураттабии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системаи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шаффоф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будани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окимияти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абул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менамоянд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lastRenderedPageBreak/>
        <w:t>- ташкил ва гузаронидани барнома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омўзиш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вобаста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мавзу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ибат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ирифтаи давлат дар ин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стандарт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ташкил ва истифодаи васеи шабакаи интернет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пурзур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ибу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ташви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самъи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расонидани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сиёсати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лат ва амалигардонии он;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ворид намудани 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йиру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илова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меъёрии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вобаста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баррасии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иттиллот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дастрасии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мутоби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стандарт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бурдани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монеа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дастрас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иттиллоот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иттилооти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пин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доираи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маълумот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шомил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астанд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  баргузории конференсия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матбуотии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иштироки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доира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васеи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ўзноманигорон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намояндагони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воситаи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ахбори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оммаи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ватан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ти  ба самъи 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расонидани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нати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сиёсати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  баррасии таъсиси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иттиллоот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дастрасии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,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ариза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таклиф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шикоят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мониторинги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иттилоотонии доимии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амалисозии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Стратегияи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мазкур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татби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мунтазам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истифодаи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индекс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гирифтор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минта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воситаи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ахбори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омма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гузаронидани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мондади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вобаста ба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вайронкуни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амкории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судманди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воситаи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ахбори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омма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бастани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созишнома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шахсони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масъул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мубодилаи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иттилоот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Боби 2. Бахш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афзалиятноки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тадбир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Стратегия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и му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сол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2013-2020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lastRenderedPageBreak/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§1. Мукаммалгардонии идоракунии давлат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механизми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лили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авии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хавф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поктинат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шаффофият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ташаккули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укумати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электрон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дастрас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иттилоот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shd w:val="clear" w:color="auto" w:fill="FFFF00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75.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Яке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аз сабаб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ои доман па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махсусан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номукаммалии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идоракунии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ойдории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расмиёти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нолозим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зиёдат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мебошад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Бархўрд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зиёдатии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шахсони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мансабдори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шахрва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ндон боиси пайдоиши шароити 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айё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сохтани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фазои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зина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гуногуни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мегардад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76. Сол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охир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амчун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яке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исло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отчии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шинохта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рушди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тисодиёт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амчун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адафи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имтарини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ркунии давлатдор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гаштааст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77. Дар ин давра идоракунии муносиби 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тисодиёти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пайвастаг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исло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низоми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идоракунии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танзими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стратегии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тисодиети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гидроэлектроэнергетика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бориза бо тассаруфи амволи 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тисодиети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махуф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расмикунонии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онунигардонии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дорои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бадастоварда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терроризм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шакл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дигари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амъият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хафнок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трансмилл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очо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гардиши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маводи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муха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ддир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назар мерасад.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78. Чунонч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Паёми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Президенти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уриин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апрели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2012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: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“Дар нати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азму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талош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 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онбози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зиёд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бист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хиради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азалии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собит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сохт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дати милл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амдигарфа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афроди 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имтарин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пешрафти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миллат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мебошад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шарофати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ӯ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йдод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таърих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мо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тавонистем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аркони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давлатдор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шоха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окимиятро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мамлакат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гардонида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поя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исти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лолия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ти давлатии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Т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намоем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имтар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Ватани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азизамон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милл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пойдору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суботи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сиёсиву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тимо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фазои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озоди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бунёдкориву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созандаг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фаро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шуд”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lastRenderedPageBreak/>
        <w:t xml:space="preserve">79. Ба шарофати пуштибонии самимона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ва за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софдилонаи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рдуми кишвар ба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укумати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мамлакат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муяссар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2000-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 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ониб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доир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масъала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тисодиву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тимо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тадри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баланд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бардоштани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зиндагии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доираи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барномаву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стратегия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милливу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пайваста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ҷӯӣ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намояд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80. Бо дарназардошти ин ва бо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баланд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бардоштани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маърифати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техникии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таба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гуногуни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ониба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татби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технология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иттилоотиву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коммуникатсион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тисодиёти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миллии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кишвар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ониби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укумати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мамлакат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барномаю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дурнамо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миенаму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лату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дарозму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абул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мешаванд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81.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Яке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аз ху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абули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Консепсияи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ташаккули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укумати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электрон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мебошад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Консепсияи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мазкур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идоракунии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муносиби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бюрократия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равона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гардидааст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82.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татби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талаботи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Консепсияи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мазкур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чорабини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зерини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ониби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дахлдори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рез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: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ташкили омўзиш ва тайёр намудани мутахассисони баландихтисос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амалигардонии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Консепсияи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укумати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электрон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технологияи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нави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иттилоот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идоракунии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электрон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ба таври мушаххас васеъ намудани функсия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бархўрди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манфиат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оду сан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эъломия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ониби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кормандони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даромад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амвол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мониторинги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исло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миллии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  83. Бо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баланд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бардоштани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самаранокии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васеъ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функсия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ваколатдори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мутоби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стандарт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Конвенсияи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Созмони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Миллали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Мутта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дарназардошти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рибаи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адами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мунтазам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мукаммалгардонии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функсия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коррупсия, бархўрди манфиат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эъломия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ониби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кормандони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даромад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амвол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мониторинги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сиёсати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ворид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йиру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илова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“Дар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Агентии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икистон”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lastRenderedPageBreak/>
        <w:t xml:space="preserve">  84.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амчунин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зарурати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масъулияти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мансуб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хизматчиёни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як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шахсоне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дигар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ташкилоту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муассиса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мекунанд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миён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омадааст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85.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поктинат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шаффофият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чорабини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зерини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худро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ёбанд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: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  <w:t>-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   мукаммалгардонии механизми назорату риояи талабот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Кодекси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одоби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хизматчии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самти пешгирии коррупсия;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ташкил ва таъмини механизми озмун барои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абул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араён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принсип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еъбин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араз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таври мунтазам ва бе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низоми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омўзиши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одоби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ва бархўрди манфиат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хизматчиёни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курс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махсус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омўзиши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масъалаи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мазкур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хизматчиёни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масъуният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дахлнопазирии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шахсони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мансабдори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окимияти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гузаронидани тад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сотсиолог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сабаб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воридшав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ойдории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амаи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шоха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окимияти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иштироки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васеи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самъи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умум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расонидани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нати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истифодаи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рез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алигардонии сиёсати 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ба зиммаи 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масъулини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вазорату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дигар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вогузор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омўзиш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хулосабарор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овардани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сабабу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шароит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мусоидаткунанда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сохтор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аи фаъолияти тобеи 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танзими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идоракунии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муносиб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бурдани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86.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 Такмили хадамоти аудити дохил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.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хавф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–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расмиёти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яккарата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набуда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мунтазам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мебошад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Тартиби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баамалбарор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самаранокии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тадбир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ли хавф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бармеояд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таври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доим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пайгир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муассиса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ё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маъмурият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манфиатдор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ў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дадор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бошад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механизми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дохилии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шакли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аудити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дохил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таъсис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87.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 Аудити дохил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– ин асбоби идоракун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бошад. Вай амалишавии назорати идоракунанда ва назоратро аз болои сохтори ташкил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баамалбарории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амалиёт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воситаи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расмиёти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аудитор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lastRenderedPageBreak/>
        <w:t>менамояд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як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вазифаи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аудити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дохил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абули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тадбир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пешгирисозии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дохил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мебошад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88. Хадамоти аудити дохил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мегузаронад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тадбир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дахлдорро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дохили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менамояд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амалишавии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менамояд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89.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 Гузаронидани та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лили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хавф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.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Вазифаи доимии хадамоти аудити дохил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иди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сохтории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ваколатдор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сохтори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мебошад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муассисаи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ой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хавф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бештари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бароварда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меш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авад.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90. Осебпазир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метавонад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баамалбарории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беруна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мушо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масалан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полис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гузаронидани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тафтишот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баамалбарории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/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ё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мавриди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абул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идоракунанда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метавонанд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таври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нф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нисбат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шахсони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сеюм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ёбанд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масалан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ойгиркунии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фармоиши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).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91. 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оиса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адами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нишон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исло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бошиддати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музди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хизматчиёни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кормандони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ифзи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, дар навбати аввал 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бештар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хавф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гирифтор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мебошанд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инчунин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модд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технолог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амчун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шароити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мусоиди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зарур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ў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татби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зерин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мувофи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: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дарёфти восита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иловаг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имко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ният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мустахкам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модд</w:t>
      </w:r>
      <w:proofErr w:type="gramStart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техник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тимо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маишии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кормандон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самти асосии фаъолият ба вазифа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иди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таъсисшаванда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аудити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вазорату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дигар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мансуб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дониста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ахбороти муфассал оид ба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нати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аудити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амчун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гузаронидашудаи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хавф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баробари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хулосаи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асоснок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тимолияти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хавф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ё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андешидани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дахлдор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left="36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lastRenderedPageBreak/>
        <w:t>§ 2. Пешгирии коррупсияи сиёс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на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ши</w:t>
      </w:r>
      <w:proofErr w:type="gramEnd"/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онунгузор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 самти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коррупсия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92. Коррупсияи сиёс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номатлубест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доираи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минбаъда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таъхирнопазир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андешид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мувофи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шаффофияти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Комиссияи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марказии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интихобот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райъпурс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садно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ки 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гузаронидани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маърака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интихобот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фишоровар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нисбат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номзад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изб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амзамон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манбаъ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даромади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як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изб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маълумоти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расм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матбуот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нашр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зарур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ст, ки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“Дар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изб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сиёс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”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мавриди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зеро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мазкур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изб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сиёс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гуна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созмон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адаф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сиёс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озат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намеди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Аммо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масъалаи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хайрия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хусус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дудият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надорад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Ашхос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созмон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изб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ў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дадор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нестанд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хайрия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ахборот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созмону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амъият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корхона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муассиса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инчунин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кишвар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сармояи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сурат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изб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сиёс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сармоягузор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намоянд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озат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намешавад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Илова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хайрия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беном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манъ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93. 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маърака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интихоботиро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конститутсионии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интихоботи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танзим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менамояд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маърака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интихобот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номзад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изби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сиёс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хазинаи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фонди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интихобот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таъсис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менамояд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Маърака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интихобот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хазина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мешаванд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Манъба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даромади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хазина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ои интихобот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комиссияи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интихобот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номзад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ё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изби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сиёс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метавонанд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Инчунин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хайрия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ашхоси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манбаи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даромад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метавонанд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маъракаи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интихобот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ворид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шакли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хайрия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ониби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муассиса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корхона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беш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30%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ояшон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тааллу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низом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ифзи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созмон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хайрияв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кишвар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ашхоси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ашхоси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мекунанд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созмон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созмон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амъиятии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хайрия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беном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манъ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аст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.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94.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 Шаффофият ва назорати мабла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гузор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изб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хазинаи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интихобот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 Механизми назорати 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изб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lastRenderedPageBreak/>
        <w:t>надорад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мон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арсолаи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изб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сиёс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манбаъ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даромад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изб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вим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инчунин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дорои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изб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андоз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пардохтшуда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95. Мутоби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конститут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сионии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интихоботи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номзад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изб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сиёс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комиссия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интихобот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даромад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интихобот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удогардида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хазина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интихобо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т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удогардида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восита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фонд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интихобот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намоянд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96.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номзад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изб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сиёс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Комиссияи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марказии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интихобот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райъпурс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мешаванд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вале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дигари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аррар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авобгў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тартиб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намешаванд.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97. Комиссияи марказии интихобот ва райъпурс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минбаъд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ониби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комиссия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интихобот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манбаъ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фонд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интихоботии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номзад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изб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сиёс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самаранок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истифода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бурдани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пулии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98. Бинобар ин назорат аз болои манбаъ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пулии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номзад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изб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ё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болои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восита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пулии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хайрия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хазинаи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интихобот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ворид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мешаванд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надорад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низоми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изб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онунгузор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бошад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равшан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ошкорбаёнии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таври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зарур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нашудааст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99.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одоби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вакилони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намояндагони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меъер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одоб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рафтори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вакилонро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ангоми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ваколат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вакил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ниго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доштани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меъер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баланди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маънав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бену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пешбин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бошанд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араз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алолкор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бархўрди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манфиат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инчунин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шаффофият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зарурати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пурзур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боварии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меъер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дахлдор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надоранд.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100. Мутоби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Созмони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умуми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парлумон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19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ноябри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2008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Кодекси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одоби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намояндагони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онунгузор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бархўрди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манфиат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шаффофият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маълумоти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ошкоро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масъунияти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намоянда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инъикос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ёбанд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механизми танзими 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101. Аз ин ли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зарур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тадбир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зерин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худро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ёбанд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: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lastRenderedPageBreak/>
        <w:t>- пешбин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арсола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ониби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изб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сиёс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дастрасии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оммавии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иттилоот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даст овардашудаи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изб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сиёс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аз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ониби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изб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сиёс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номзад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мансаб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сиёс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ваколатдори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иттилоот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даромад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фонд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интихобот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дастрасии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такмили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одоби вакилони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намояндагони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Олии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татби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заминаи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аллу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фасли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бархўрди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манфиат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механизми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мухолифат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ахло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ониби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шахсони мансабдори сиёс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        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§3.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Такмили фазои сармоягузор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ибкор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поктинат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бахши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хусус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)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102. Сиёсати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укумати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дастгирии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бахши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хусус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созии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шарту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шароити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яке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афзалиятноки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худ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дахлдор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андешида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истодаанд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Аммо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баробари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шарту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шароит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ибкор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овардашуда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мушкили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мемонанд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Яке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мушкили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насупоридани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андоз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ё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ўйпў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ш гардидани даромад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ибкор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бадастовардашуда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мебошанд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103. Бо дарназардошти ин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 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акмили минбаъдаи талаботи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амалкунанда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нисбат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осиб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гузошта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алалхусус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дафтар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исобдор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дадори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пулии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дарёфткунанда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албакиро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ворид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сабти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ронашуда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барои истифода аз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албак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дигар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корхона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шахсони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дигари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масъули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дафтари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исобдор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иякунандагони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татби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муосири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авобгар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мутоби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стандарт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мувофи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104.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Дар ин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зарур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вобаста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илият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аразии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аудиторон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ангоми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вазифа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стандарт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риоя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lastRenderedPageBreak/>
        <w:t>шаванд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аудиторон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набояд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бевосита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ё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бавосита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объект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аудитшаванда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муносибати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касб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дошта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бошанд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ахсони ба аудиторон робитадошта низ дохил мешаванд),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аудитор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дахл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).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Вобаста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афзоиши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маърифати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бахши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хусус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дохил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вбатии Стратегия бояд мавриди истифодаи васеъ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        105.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Вале ба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ниго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амарўзаи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бахши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хусус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ибкор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монеа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сунъ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барзиёд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айдгир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иштироки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о дар хариди 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хизматрасони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пардохти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андоз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амалинамоии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осиб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тисодию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мониторинги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монеа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зиёд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106. Бинобар ин ва бо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сармоя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гузори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рушди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устувори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дастгирии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ибкор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замон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масъалагузории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тиё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зайл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миён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омадааст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: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бунёди шароит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тисодиёти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махуф»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расидан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шаффофияти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аксар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батанзимдарории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вазифа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и назоратии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ваколатдори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баратараф намудани сабаб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бурунрафти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дорои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сармоягузори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овардани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шароити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зарур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баргардонидани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бахши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еъии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тисодиёти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милл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таъминоти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такмили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онунгузор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дии (аз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чорабини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ойгир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видеокамера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шаффофияти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назоратию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тафтишот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баланд бардоштани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обилияти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обатнокии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махсулоти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ватан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бозори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дохил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авасмандкунии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сармоягузори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армояи ватан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исте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тисодиёти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кишвар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муста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гузариш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еъ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амалишаванда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таъмини бартарафсозии мар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илавии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камбуди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бозор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андешидани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инфлятсия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танзимкунанда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lastRenderedPageBreak/>
        <w:t>- бунёди шароит барои ихтисор кардани муомилоти на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пул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авасмандкунии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истифодаи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васеъи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технология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электронии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оббаробаркуни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муносибат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пул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бартараф намудани механизм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шароит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«расмикунонии»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бадастоварда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ошкор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механизм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дудкунии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«на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дикунонии»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восита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пул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баланд бардоштани самаранокии назорат аз болои амалиёт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асъор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воридотию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содирот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андешидани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кафолатдодашудаи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уртакунонии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чунин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амалиёт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вусъат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заминаи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шартномавии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байнидавлат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масъалаи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мазкур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тафтиш ва назорати мавзўии омодаг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созишнома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консессион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идоракун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супоридани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иншоот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моликияти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истифодаи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мува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восита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таъмини назорати амортизатсия ва 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ит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восита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амволи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мўии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бонк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болои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гурў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</w:t>
      </w:r>
      <w:proofErr w:type="gramStart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саноат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таъмини мав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удияти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баробари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шакл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моликият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низоми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нозироти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пешакии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амалиёт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вобаста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амлу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на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арордод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воридотию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содирот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ангоми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гузаронидани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расмиёти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гумрук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бо 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амсар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низоми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ягонаи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иттилоот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олшаванда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транзит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танзими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возе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расмиёти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абули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ониби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расонидани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тавои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аррар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масъулияти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фардии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шахсони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мансабдори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абули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такмили низоми гузаронидани озмун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ойгир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фармоиш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тендер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музояда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хусусигардон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lastRenderedPageBreak/>
        <w:t>- таъмини шаффофияти механизм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истифодаи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восита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сармоягузори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инчунин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арз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зери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кафолати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гирифта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тавассути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иттилооти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муфассал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веб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сайти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дахлдори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такмили фаъолияти биржав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ори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иматнок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кам кардани фаъолияти ин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обат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расонидани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хизматрасонии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тартиб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ристи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корхона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арздор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муфлисшуда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дар амал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интишори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арсолаи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ширкат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ои милл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субъект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восита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ахбори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омма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Интернет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дар амал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бекоркунии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оммавии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созишнома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арордод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бозхонди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озатнома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айдгир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мувофи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намекунанд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107. Тадбир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иловаг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сармоягузор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мебошанд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: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таъмини шаффофияти бастани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арордод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ширкат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интишори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ахборот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истиснои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маълумоти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сирри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интишор ва гузаронидани 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механизм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имтиёз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сармоягузории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бевосита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2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таъмини дастрасии васеъи субъект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бахши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хусус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иттилооти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меъёрии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маъмурии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ширкат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тавассути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истифодаи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имконият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технология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иттилоот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           108. Оид ба бе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сармоягузор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кишвар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такмили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заминаи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онунгузор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барнома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лои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илмию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асоснокшуда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омўзиш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арордод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идоракунии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корпоратив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и молумулк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талафу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тасарруфи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бартараф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монеа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зиёдатии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маъмур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зарур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9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9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§ 4. Такмили кодекс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касбии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одоб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самти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кадрии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хизмати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ӣ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lastRenderedPageBreak/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109.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мўи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рафтори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хизматчии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марказ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окимияти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худидоракунии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хислати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ахло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касбии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ассум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менамояд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Кодекси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одоби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хизматчии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Фармони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Президенти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15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сентябри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2010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№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932 тасди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гирд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110. Дар Кодекси мазкур навгони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зиёд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монанди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аррар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танзими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риояи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Кодекси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одоб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инчунин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тартиби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ташаккул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комиссия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одоб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риояи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Кодексро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намоянд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ассуми худро ёфтаанд. Мутаассифона дар Кодекс сохтори одоби хизмат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нагардидааст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анбаъ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ангезандаи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мусбии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хизматчиёни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эътибор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нашудааст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Мў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тавои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Кодекси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мазкур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хусусияти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абстракт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дошта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андозии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амарўзаи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хизматчиени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надорад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   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Бинобар ин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такмили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аррароти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Кодекси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мазкур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зарур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тадбир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зайл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: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дар кодекси одоби хизматчии 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пешбин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тавзе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принсип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инчун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ин таърифи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ами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стандарт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маъмули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рафтори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хизматчиёни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такмил додани механизм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риояи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одоби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хизматчиёни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кодекс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махсуси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одоб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кормандони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ифзи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такмили таълимоти 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хизматчиёни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тавассути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низоми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таълим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одоби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танзими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бархўрди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манфиат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хизматчиёни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араён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силоти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доим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мунтазамнокии низоми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бул ба кор, интихоб ва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оба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кадр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мансаби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баланди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 гузаронидани расмиёти мушаххас оид ба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абул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тайёр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кадр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вазифа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пурмасъуле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номатлуби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бисёр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дучор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мешаванд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таъсиси барномаи мушаххас оиди 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босамари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функсияи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хизматчии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lastRenderedPageBreak/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center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§5. Такмили низоми хариди давлат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ӣ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111. Сарфа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тахминан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10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дарсади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умумии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низоми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ташаккулёб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як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тараф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вобаста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зиёди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муассиса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тарафи дигар вобаста ба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дудияти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захираи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ташвишовар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мерасад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тавр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саъйу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ўшиш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оянда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такмил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рушд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ёфтани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низомии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бартараф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аломат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бунёди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механизми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таъсирбахши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идора ва назорати хариди 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масъала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шумор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меравад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  112. Новобаста аз он ки дар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онунгузор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амвол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хизматрасон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тартиботи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муайян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муассиса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масъала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суб ба мудофиаи милл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ифзи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амният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сирри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металл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санг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иматба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як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мушкилот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Лои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зиёде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вобаста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берун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тавозун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монанди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бунёди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неруго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хурду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калон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уданд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доираи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тартиботи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ой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намегиранд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абил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лои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сарфи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айриимкон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мебошад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метавонад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исобботди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шаффофияти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мушкил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от пеш орад ва ин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рибаи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адами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навъи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вобаста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бахш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мушаххас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амвол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асоси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талабот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шаффофу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ошкоро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сурат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гирад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,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мувофи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намекунад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  113. Аз ин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р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ў дар ин самт андешидани тадбир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зерин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мувофи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: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-баланд бардоштани шаффофият дар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зиёд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самарабахшии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дудсозии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имконият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ангоми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абули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беасос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ониби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кормандони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муассисаи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амвол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интих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об;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-пешбин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талабот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вобаста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удияти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ангоми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озмун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хусусигардон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иншоот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lastRenderedPageBreak/>
        <w:t>- ташкил ва пешбурди махзани маълумот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ширкат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аблан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кум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буданд;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баланд бардоштани сифати низоми интишори иттилоот оид ба тендер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веб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сайти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ваколатдори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нашр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иттилооти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муфассал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комиссия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тендер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айдгирии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навории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гуфту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шунид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тендер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озмун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увваи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даромадани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тендер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баъди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интишори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оммавии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        - фа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ак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интихоб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усул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арзёб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огузорандагон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шахсони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нархгузоранда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самъи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шахсони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манфиатдор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расонидани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мў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тавои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комиссия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таъмини такмили ихтисоси доимии кормандони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хизматрасон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намояндагони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харидорон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бахши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хусус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ифзи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масъала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онунгузор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инчунин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масоили риояи меъёр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одоб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-ба 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идоракунии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муносиби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шаффофияти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ваколатдори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иштироки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баробари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субъект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тендер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музояда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бурдани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даткунанда.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center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§ 6. Такмили низоми назорати давлатии молияв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ӣ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114. Идоракунии 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тимолияти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хатари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иддии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хусусияти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коррупсионидоштаро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меоваранд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маккорона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азонихудкунии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дигар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шакл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кирдор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метавонанд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ноилшавии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гузошташудаи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халалд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ор созад ва ба рушди 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тимоии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таъсири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расонад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ў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идоракунии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самаранок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нати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абахш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шароит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мусоидаткунанда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зарурияти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низоми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идоракунии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етиро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озо дорад.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lastRenderedPageBreak/>
        <w:t xml:space="preserve">           115.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маълумот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арсола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нишон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новобаста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абул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мукаммалгардонии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амалигардонии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чорабини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зиёд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ташаккул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самаранок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истифода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бурдани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амволи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онуншикани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камбуди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зиёди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расонидани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зарар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зиёди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азонихудкунии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амволи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саркаши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пардохт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ва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андози 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хусусигардонии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ой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Чуноне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мушо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мегардад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андешидашуда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судманд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нестанд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116. Бинобар ин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мувофи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тадбир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зерин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андешида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: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        - дар мавриди ташаккули бу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ияи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меъёрии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тасди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татби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тава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хоса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масъалаи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шаффофият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окимаи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абули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лои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нати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харо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садноки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модда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табъу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нашри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лои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самъи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расонидани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бо дарназардошти стандарт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ияи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меъёрии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дахлдор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ворид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йиру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илова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зарур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меъёр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ии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амалкунанда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танзими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муносиби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идоракунии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ониби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Палатаи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савдои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ваколатдори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удити дохила ва дигар институт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такмили функсия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–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омўзиш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овардани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хулоса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ониби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мукаммалгардонии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онунгузор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идоракунии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мунос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иби молиявии давлат таъмин карда шавад;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мукаммалгардонии механизми идоракунии молияи давлат бо 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ворид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йиру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илова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дигар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меъёрии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гуногуни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аудити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дохила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осибот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сарфи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сариштакорона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садноки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амволи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танзим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медароранд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center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lastRenderedPageBreak/>
        <w:t xml:space="preserve">§ 7. Пешгирии коррупсия дар </w:t>
      </w:r>
      <w:proofErr w:type="gramStart"/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со</w:t>
      </w:r>
      <w:proofErr w:type="gramEnd"/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маориф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тандуруст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ӣ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117. Ташаккули давлати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бунёд ва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анги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баланди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талаб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мекунад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чунин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арзиш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бунёд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принсип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монанди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волоияти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афзалияти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озоди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инсон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ифзи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манфиат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инсон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наметавонанд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пурра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118. Чуноне, ки аз 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бармеояд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муассиса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силоти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барнома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таълим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вобаста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масъала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тиром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волоияти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атнопазир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онуншикан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зарар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зарурияти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рез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намешаванд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298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119. Сол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охир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оиса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вазорату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дигар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мувофи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сотсилог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бештар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мушо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мегардад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298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120. Тахлил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нишон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маориф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вобаста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тасарруфи амволи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асосан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тарафи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шахсони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масъули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авобгарии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модд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содир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мешаванд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дигаре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имрўз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ташвиш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овардааст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сўйистифода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ришваситон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ангоми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абули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имти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тестикун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абули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довт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алаб ба муассисаи таълим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анъана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одисаи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такроршаванда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низоми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силот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обрую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нуфузи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таъсири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мерасонад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ой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121. Дигар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овардани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сабабу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шароит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содир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онунвайронкуни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суиистифода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вазъи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тасарруф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ё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ришваситонии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кормандони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маориф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сабаб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мешаванд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надонистани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талаботи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онунгузории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беназоратии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болоии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мебошанд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122. Чуноне, ки сан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муассиса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таълим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собит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менамоянд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давраи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6 (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шаш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охир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зарар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зиёда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11,7 (11.708.839.60)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млн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сомон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ошкор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123. Аз 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умумии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зарар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камомад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тасарруфи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восита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пулию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зиёда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2,9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млн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сомон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(2.996.566,34),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талафи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восита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пулию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-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зиёда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3,5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млн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(3.532.232,56)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сомон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кам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исобгардида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рўйпўшнамудаи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андоз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зиёда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1,5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млн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lastRenderedPageBreak/>
        <w:t xml:space="preserve">(1.585.029,54)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сомон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дигар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зарар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молиявиро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after="0" w:line="330" w:lineRule="atLeast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      124.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айр аз ин дар ин давра аз тарафи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содиршавии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354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одисаи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хусусияти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коррупсионидошта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марбут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андоз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ониби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кормандони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маориф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сохтор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тобеи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гирифта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 125. Сохтори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ошкоргардидаро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бештар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аллобии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хусусияти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коррупсионидошта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азонихудкун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ё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исрофкор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суйистифода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ваколат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мансаб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порахў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баромадан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ваколат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мансаб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гирифтани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мукофот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тамаъ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ў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кил меди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  126. Аз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р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ўи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инкишофи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маориф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2008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–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63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2009 - 67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2010 - 82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адад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2011 - 85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гирифта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127. Чунин 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вайронкуни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маориф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камбудию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норасои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номатлуб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афзуда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истода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андешидани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атъиро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талаб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мекунад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128. Аз ин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р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ў ва бо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маориф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зарур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тадбир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зерин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андешида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: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-гузаронидани имти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абул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муассиса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таълим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тест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хавф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барномаи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омўзиш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дастурамалу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мав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оди ташви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падару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модарон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мактаббачагон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масъала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-таъмини мониторинги омил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механизми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бартараф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пардохт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айрирасм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пурзў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аудити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дохил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 дар доираи имконият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баланд бардоштани сат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моддии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кормандони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дарназардошти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интизоми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обр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ўю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нуфузи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муассисаи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таълим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lastRenderedPageBreak/>
        <w:t xml:space="preserve">129.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Саломатии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амчун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сарвати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беба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рушд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некуа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кишвар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меравад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сол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саломатии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истодааст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сохтори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тандурустии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мамлакат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бозсозии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заминаи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нави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онунгузор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меъёрии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тандуруст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такмили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системаи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идоракун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рушд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кўмаки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аввалияи тиббию санитарии бо тибби оилав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асосёфта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муассиса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тибб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фармасевт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гирифт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модели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исло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вобаста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будии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дастрасии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хизматрасони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тибб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тавассути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сохтор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амгироии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системаи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овардан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и кўмаки аввалияи тибб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муносибгардонии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фонди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сохтори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муассиса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бистарикунон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нерўи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кадрии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тамоми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тандуруст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мукаммалсозии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инфрасохтор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такмил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будии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дорувор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ворид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нави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асоси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истифодаи дастовард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илм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татби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усул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нави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ташхисию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табобат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истифодаи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технология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муосир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иштироки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масъала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тандуруст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арорсозии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солимии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беморон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маъюбон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кўмаки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паллиатив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рушди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заминаи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иттилоотии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идоракун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а дигар тадбир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мегирад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Ба инкишофи 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афзоиши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суръати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тава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ў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онибаи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кишвар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нисбат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афзалиятноки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рушди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тимо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инчунин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самарабахши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донор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ифзи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саломатии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кишвар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шароити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мусоид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оварданд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130. Муттаассифона дар баробари рушди ин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со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вазъияти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араёни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муассиса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тибб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камбудию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норасои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зиёде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ой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131. Аз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р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ўи сан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аи тандуруст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5,5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охир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137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гузаронида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нати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зарари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умумии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зиёда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7,7 (7.753.866,97)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млн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сомон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ошкор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умумии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зарар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камомад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тасарруфи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восита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пулию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зиёда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3,4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млн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(3.439.097,56) сомон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талафи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восита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пулию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-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зиёда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1,5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млн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(1.551.562,72)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сомон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кам 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исобгардида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руйпўшнамудаи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андоз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-720.859,78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сомон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дигар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зарар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молиявиро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after="0" w:line="330" w:lineRule="atLeast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        132. Масъалаи баланд бардоштани сат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 сифати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хизматрасонии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тиббиро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укумати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амчун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дониста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раванди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исло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тиб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истифодаи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садноку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самарабахши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давлативу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лои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сармоягузор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одиса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суръат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у сифати тоза мебахшад.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амзамон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баробари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маориф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тандуруст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хавфи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баландтарини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гирифтор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маълумоти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нишондод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расмии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боло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зикргардида 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сотсиолог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одат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дурнамои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мавриди ди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махсуси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укумати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урии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гирифта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,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 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амарўза 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мўи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тадбир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зарур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пайгирона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татби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мегарданд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133. Ин 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мавриди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етикунонии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барномав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гирифта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мешаванд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яъне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исмати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дахлдори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оти бу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тарафи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вазорат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маориф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тандуруст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лои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барномав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грант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исман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ониби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исман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восита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шартномавии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муассиса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силот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муоли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ав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исман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исоби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созмон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хазина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молиявии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мешаванд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тарафи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гуна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ташаббус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рушди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амкори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муносибат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омўзиши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рибаи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кишвар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онибдор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134. Аз ин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р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ў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гардонидани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сифати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хизматрасонии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тибб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васила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бартараф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татби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тадбир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зерин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мувофи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: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-васеъ намудани сало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во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аудити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дохил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вусъат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пурра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аматарафаи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хавф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низоми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самараноки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лои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мабла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гузор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идоракун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инчунин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методологияи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ангсозии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уртакунонии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тиббии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саднок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низоми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марказони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дашудаи хизматрасонии давлат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афзалият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методологияи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хизматрасонии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марказонидашуда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ўи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таъинот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нарх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арраргардида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left="720"/>
        <w:jc w:val="center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Боби 3. 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амкории 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ии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ӣ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708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lastRenderedPageBreak/>
        <w:t>135. Муборизаи босамар бар зидди коррупсия  рушди 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тидори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миллиро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тавассути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коркард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босуръату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асосноки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меъёрию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тадбир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асоси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амкории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фаъоли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мубодилаи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институт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шиносон талаб мекунад.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  136. Аз ин рў бояд ба имплементатсияи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талаботи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Конвенсияи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СММ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айни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замон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амчун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стандарти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универсалии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тамоми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эътироф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инчунин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дигар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икистон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эътироф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махсус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раванд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кўмаки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техник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махсусгардонидашуда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тавассути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лои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гуногуни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пешбин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шудааст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таври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бештар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самаранок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(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аксар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)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истиф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ода карда шавад.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137. Дар тамоми давраи амали Стратегия гузаронидани чорабини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гуногун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амкории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ўи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зерин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пешбин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: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-такмили санад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меъёрии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дарназардошти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дадори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байналмилал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-гузаронидани тад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муштараки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илмию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экспертизаи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зиддикорупсионии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санад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меъёрии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коршиносон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мутахассисони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-омўзиш ва истифодаи 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рибаи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адами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хори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ёт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муштарак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40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-бастани созишнома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дутарафа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бисертарафа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left="360"/>
        <w:jc w:val="center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Боби 4. </w:t>
      </w:r>
      <w:proofErr w:type="gramStart"/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Нати</w:t>
      </w:r>
      <w:proofErr w:type="gramEnd"/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татби</w:t>
      </w:r>
      <w:r w:rsidRPr="00784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Стратегия</w:t>
      </w: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b/>
          <w:bCs/>
          <w:color w:val="000000"/>
          <w:sz w:val="28"/>
          <w:szCs w:val="28"/>
          <w:lang w:eastAsia="ru-RU"/>
        </w:rPr>
        <w:t>мониторинг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left="720"/>
        <w:jc w:val="center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ва арзебии самарабахши он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b/>
          <w:bCs/>
          <w:color w:val="000000"/>
          <w:sz w:val="28"/>
          <w:szCs w:val="28"/>
          <w:lang w:eastAsia="ru-RU"/>
        </w:rPr>
        <w:t> 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67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138.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Нати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асосии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татби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Стратегия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яд аз бе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вазъи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сарива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ошкор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lastRenderedPageBreak/>
        <w:t>хусусияти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коррупсионидошта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афзоиши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алби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мубориза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намудани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дори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онуншикани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бошад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67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139. Бо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таъмини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муваффа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Стратегия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ташкил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амалинамоии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Мониторинги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ши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имро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менамояд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.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Мониторинги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Стратегия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–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мўи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назорат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лил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ахборот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арзёбиии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тадбир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Стратегия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чорабини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он вобаста 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вазъияти во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еъ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пешрави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сиёс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тимо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тисодии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давлатро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мегирад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67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140. Арзеб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аз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</w:t>
      </w:r>
      <w:proofErr w:type="gramEnd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ўи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нишондод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асосии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татби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Стратегия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амал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карда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мешавад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: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67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-фаро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овардани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шарту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шароит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пешгирии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67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-сарива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ва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босиф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ат ан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додани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тафтишоти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иноят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хусусияти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коррупсионидошта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67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-таъмини иштироки фаъоли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омеаи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ша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рванд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раванди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67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</w:t>
      </w:r>
      <w:proofErr w:type="gramStart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ба</w:t>
      </w:r>
      <w:proofErr w:type="gramEnd"/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ву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овардани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олат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то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атнопазир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ба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ми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ъёси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ум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67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-баланд бардоштани маърифати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у</w:t>
      </w:r>
      <w:proofErr w:type="gramEnd"/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ҷ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меа ва э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тирому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риояи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талаботи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онунгузор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ӣ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;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67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-таъмини фаъолияти самараноки субъектони муборизабаранда бар зидди коррупсия ва дигар ма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омоти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давлатие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,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дар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самти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му</w:t>
      </w:r>
      <w:r w:rsidRPr="0078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овимат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бо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коррупсия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иштирок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 xml:space="preserve"> </w:t>
      </w:r>
      <w:r w:rsidRPr="0078467A">
        <w:rPr>
          <w:rFonts w:ascii="Times New Roman Tj" w:eastAsia="Times New Roman" w:hAnsi="Times New Roman Tj" w:cs="Times New Roman Tj"/>
          <w:color w:val="000000"/>
          <w:sz w:val="28"/>
          <w:szCs w:val="28"/>
          <w:lang w:eastAsia="ru-RU"/>
        </w:rPr>
        <w:t>менамоянд</w:t>
      </w: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.</w:t>
      </w:r>
    </w:p>
    <w:p w:rsidR="0078467A" w:rsidRPr="0078467A" w:rsidRDefault="0078467A" w:rsidP="0078467A">
      <w:pPr>
        <w:shd w:val="clear" w:color="auto" w:fill="FFFFFF"/>
        <w:spacing w:before="100" w:beforeAutospacing="1" w:after="100" w:afterAutospacing="1" w:line="330" w:lineRule="atLeast"/>
        <w:ind w:firstLine="567"/>
        <w:jc w:val="both"/>
        <w:rPr>
          <w:rFonts w:ascii="Times New Roman Tj" w:eastAsia="Times New Roman" w:hAnsi="Times New Roman Tj" w:cs="Arial"/>
          <w:color w:val="4C4C4C"/>
          <w:sz w:val="28"/>
          <w:szCs w:val="28"/>
          <w:lang w:eastAsia="ru-RU"/>
        </w:rPr>
      </w:pPr>
      <w:r w:rsidRPr="0078467A">
        <w:rPr>
          <w:rFonts w:ascii="Times New Roman Tj" w:eastAsia="Times New Roman" w:hAnsi="Times New Roman Tj" w:cs="Arial"/>
          <w:color w:val="000000"/>
          <w:sz w:val="28"/>
          <w:szCs w:val="28"/>
          <w:lang w:eastAsia="ru-RU"/>
        </w:rPr>
        <w:t> </w:t>
      </w:r>
    </w:p>
    <w:p w:rsidR="000E57DD" w:rsidRPr="0078467A" w:rsidRDefault="000E57DD">
      <w:pPr>
        <w:rPr>
          <w:rFonts w:ascii="Times New Roman Tj" w:hAnsi="Times New Roman Tj"/>
          <w:sz w:val="28"/>
          <w:szCs w:val="28"/>
        </w:rPr>
      </w:pPr>
    </w:p>
    <w:sectPr w:rsidR="000E57DD" w:rsidRPr="0078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7A"/>
    <w:rsid w:val="000E57DD"/>
    <w:rsid w:val="001F696B"/>
    <w:rsid w:val="00381127"/>
    <w:rsid w:val="00421A0F"/>
    <w:rsid w:val="0078467A"/>
    <w:rsid w:val="007D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4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46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2">
    <w:name w:val="subhead2"/>
    <w:basedOn w:val="a"/>
    <w:rsid w:val="0078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78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4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46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2">
    <w:name w:val="subhead2"/>
    <w:basedOn w:val="a"/>
    <w:rsid w:val="0078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78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12997</Words>
  <Characters>74084</Characters>
  <Application>Microsoft Office Word</Application>
  <DocSecurity>0</DocSecurity>
  <Lines>617</Lines>
  <Paragraphs>173</Paragraphs>
  <ScaleCrop>false</ScaleCrop>
  <Company>SPecialiST RePack</Company>
  <LinksUpToDate>false</LinksUpToDate>
  <CharactersWithSpaces>86908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Алишер</dc:creator>
  <cp:lastModifiedBy>Алишер</cp:lastModifiedBy>
  <cp:revision>1</cp:revision>
  <dcterms:created xsi:type="dcterms:W3CDTF">2020-12-16T12:03:00Z</dcterms:created>
  <dcterms:modified xsi:type="dcterms:W3CDTF">2020-12-16T12:05:00Z</dcterms:modified>
</cp:coreProperties>
</file>